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F6" w:rsidRDefault="006F44F6" w:rsidP="006F4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по обучению плаванию в подготовительной группе (6-7 лет)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Направление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обучение плаванию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область: </w:t>
      </w:r>
      <w:r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Спасатели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Вид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сюжетное</w:t>
      </w:r>
      <w:proofErr w:type="gramEnd"/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обучающее</w:t>
      </w:r>
      <w:proofErr w:type="gramEnd"/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6F44F6" w:rsidRDefault="006F44F6" w:rsidP="006F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детей.</w:t>
      </w:r>
    </w:p>
    <w:p w:rsidR="006F44F6" w:rsidRDefault="006F44F6" w:rsidP="006F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 организма.</w:t>
      </w:r>
    </w:p>
    <w:p w:rsidR="006F44F6" w:rsidRDefault="006F44F6" w:rsidP="006F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плаванию на спине, груди при помощи движений ног и рук способом кроль в согласовании с дыханием.</w:t>
      </w:r>
    </w:p>
    <w:p w:rsidR="006F44F6" w:rsidRDefault="006F44F6" w:rsidP="006F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навыка ныряния и задержки дыхания.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6F44F6" w:rsidRDefault="006F44F6" w:rsidP="006F4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у детей интерес к занятиям плаванием.</w:t>
      </w:r>
    </w:p>
    <w:p w:rsidR="006F44F6" w:rsidRDefault="006F44F6" w:rsidP="006F4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у детей устойчивого интереса к плаванию.</w:t>
      </w:r>
    </w:p>
    <w:p w:rsidR="006F44F6" w:rsidRDefault="006F44F6" w:rsidP="006F4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полученные навыки плавания ("стрелочка" на груди, выдох в воду, работа ног кролем на груди, работа рук при плавании кролем на груди, согласование работы рук и ног при плавании способом кроль на груди).</w:t>
      </w:r>
    </w:p>
    <w:p w:rsidR="006F44F6" w:rsidRDefault="006F44F6" w:rsidP="006F4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ловкость, смелость.</w:t>
      </w:r>
    </w:p>
    <w:p w:rsidR="006F44F6" w:rsidRDefault="006F44F6" w:rsidP="006F4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сохранению и укреплению физического здоровья детей (одевание, раздевание, ухаживание за своими вещами, самостоятельное мытьё под душем, закаливание).</w:t>
      </w:r>
    </w:p>
    <w:p w:rsidR="006F44F6" w:rsidRDefault="006F44F6" w:rsidP="006F4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координацию, выносливость и силу.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доски, колобашки, резиновые игрушки, тонущие игрушки,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нудолсы</w:t>
      </w:r>
      <w:proofErr w:type="spellEnd"/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игровой, словесный, практический, показ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подгрупповая</w:t>
      </w:r>
      <w:proofErr w:type="gramEnd"/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физическое развитие, коммуникативно-личностное развитие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</w:p>
    <w:p w:rsidR="006F44F6" w:rsidRDefault="006F44F6" w:rsidP="006F44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непосредственно образовательной деятельности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</w:p>
    <w:p w:rsidR="006F44F6" w:rsidRPr="0063173C" w:rsidRDefault="006F44F6" w:rsidP="006F44F6">
      <w:pPr>
        <w:rPr>
          <w:rFonts w:ascii="Times New Roman" w:hAnsi="Times New Roman" w:cs="Times New Roman"/>
          <w:b/>
          <w:sz w:val="24"/>
          <w:szCs w:val="24"/>
        </w:rPr>
      </w:pPr>
      <w:r w:rsidRPr="0063173C">
        <w:rPr>
          <w:rFonts w:ascii="Times New Roman" w:hAnsi="Times New Roman" w:cs="Times New Roman"/>
          <w:b/>
          <w:sz w:val="24"/>
          <w:szCs w:val="24"/>
        </w:rPr>
        <w:t>Разминка на суше:</w:t>
      </w:r>
    </w:p>
    <w:p w:rsidR="006F44F6" w:rsidRDefault="006F44F6" w:rsidP="006F44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руки вверху сцеплены (15 сек.)</w:t>
      </w:r>
    </w:p>
    <w:p w:rsidR="006F44F6" w:rsidRDefault="006F44F6" w:rsidP="006F44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приседе, руки впереди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(15 сек.)</w:t>
      </w:r>
    </w:p>
    <w:p w:rsidR="006F44F6" w:rsidRDefault="006F44F6" w:rsidP="006F4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с выполнением упражнения на восстановление дыхания.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1-2-3-руки через стороны – вдох, расслабленные руки опустить вниз - выдох</w:t>
      </w:r>
      <w:r>
        <w:rPr>
          <w:rFonts w:ascii="Times New Roman" w:hAnsi="Times New Roman" w:cs="Times New Roman"/>
          <w:sz w:val="24"/>
          <w:szCs w:val="24"/>
        </w:rPr>
        <w:t xml:space="preserve"> (4 раз).</w:t>
      </w:r>
    </w:p>
    <w:p w:rsidR="006F44F6" w:rsidRDefault="006F44F6" w:rsidP="006F44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в наклоне, ноги врозь, одна рука впереди. Попеременные круговые движения прямых рук (8 раз)</w:t>
      </w:r>
    </w:p>
    <w:p w:rsidR="006F44F6" w:rsidRDefault="006F44F6" w:rsidP="006F44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Лежа на груди, руки впереди, ноги прямые, движения в согласовании с дыханием (8 раз)</w:t>
      </w:r>
    </w:p>
    <w:p w:rsidR="006F44F6" w:rsidRDefault="006F44F6" w:rsidP="006F44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Лежа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спине, руки вдоль туловища.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Попеременные движения ног способом кроль (8 сек.)</w:t>
      </w:r>
    </w:p>
    <w:p w:rsidR="006F44F6" w:rsidRDefault="006F44F6" w:rsidP="006F44F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4F6" w:rsidRDefault="006F44F6" w:rsidP="006F4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4F6" w:rsidRPr="00C339F7" w:rsidRDefault="006F44F6" w:rsidP="006F44F6">
      <w:pPr>
        <w:rPr>
          <w:rFonts w:ascii="Times New Roman" w:hAnsi="Times New Roman" w:cs="Times New Roman"/>
          <w:b/>
          <w:sz w:val="24"/>
          <w:szCs w:val="24"/>
        </w:rPr>
      </w:pPr>
      <w:r w:rsidRPr="00C339F7">
        <w:rPr>
          <w:rFonts w:ascii="Times New Roman" w:hAnsi="Times New Roman" w:cs="Times New Roman"/>
          <w:b/>
          <w:sz w:val="24"/>
          <w:szCs w:val="24"/>
        </w:rPr>
        <w:t>Дети заходят в воду, строятся в шеренгу вдоль бортика.</w:t>
      </w:r>
    </w:p>
    <w:p w:rsidR="006F44F6" w:rsidRDefault="006F44F6" w:rsidP="006F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Инструктор: </w:t>
      </w:r>
      <w:r w:rsidR="00225E52">
        <w:rPr>
          <w:rFonts w:ascii="Times New Roman" w:hAnsi="Times New Roman" w:cs="Times New Roman"/>
          <w:sz w:val="24"/>
          <w:szCs w:val="24"/>
        </w:rPr>
        <w:t xml:space="preserve">Ребята, сегодня у нас очень важное и ответственное задание. Мы должны спасти дельфинов после экологической катастрофы и переправить их из загрязненного моря в </w:t>
      </w:r>
      <w:proofErr w:type="gramStart"/>
      <w:r w:rsidR="00225E52">
        <w:rPr>
          <w:rFonts w:ascii="Times New Roman" w:hAnsi="Times New Roman" w:cs="Times New Roman"/>
          <w:sz w:val="24"/>
          <w:szCs w:val="24"/>
        </w:rPr>
        <w:t>чистое</w:t>
      </w:r>
      <w:proofErr w:type="gramEnd"/>
      <w:r w:rsidR="00225E52">
        <w:rPr>
          <w:rFonts w:ascii="Times New Roman" w:hAnsi="Times New Roman" w:cs="Times New Roman"/>
          <w:sz w:val="24"/>
          <w:szCs w:val="24"/>
        </w:rPr>
        <w:t>.</w:t>
      </w:r>
      <w:r w:rsidR="001378B1">
        <w:rPr>
          <w:rFonts w:ascii="Times New Roman" w:hAnsi="Times New Roman" w:cs="Times New Roman"/>
          <w:sz w:val="24"/>
          <w:szCs w:val="24"/>
        </w:rPr>
        <w:t xml:space="preserve"> Но справиться с этим могут </w:t>
      </w:r>
      <w:proofErr w:type="gramStart"/>
      <w:r w:rsidR="001378B1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1378B1">
        <w:rPr>
          <w:rFonts w:ascii="Times New Roman" w:hAnsi="Times New Roman" w:cs="Times New Roman"/>
          <w:sz w:val="24"/>
          <w:szCs w:val="24"/>
        </w:rPr>
        <w:t xml:space="preserve"> смелые и отважные. Все готовы пройти испытание?</w:t>
      </w:r>
    </w:p>
    <w:p w:rsidR="001378B1" w:rsidRPr="006F44F6" w:rsidRDefault="001378B1" w:rsidP="006F44F6">
      <w:pPr>
        <w:rPr>
          <w:rFonts w:ascii="Times New Roman" w:hAnsi="Times New Roman" w:cs="Times New Roman"/>
          <w:sz w:val="24"/>
          <w:szCs w:val="24"/>
        </w:rPr>
      </w:pPr>
      <w:r w:rsidRPr="001378B1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Да!</w:t>
      </w:r>
    </w:p>
    <w:p w:rsidR="006F44F6" w:rsidRPr="0063173C" w:rsidRDefault="006F44F6" w:rsidP="006F44F6">
      <w:pPr>
        <w:rPr>
          <w:rFonts w:ascii="Times New Roman" w:hAnsi="Times New Roman" w:cs="Times New Roman"/>
          <w:b/>
          <w:sz w:val="24"/>
          <w:szCs w:val="24"/>
        </w:rPr>
      </w:pPr>
      <w:r w:rsidRPr="0063173C">
        <w:rPr>
          <w:rFonts w:ascii="Times New Roman" w:hAnsi="Times New Roman" w:cs="Times New Roman"/>
          <w:b/>
          <w:sz w:val="24"/>
          <w:szCs w:val="24"/>
        </w:rPr>
        <w:t>Разминка в воде:</w:t>
      </w:r>
    </w:p>
    <w:p w:rsidR="006F44F6" w:rsidRDefault="001378B1" w:rsidP="006F44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дыхания под водой – «Водолазы»</w:t>
      </w:r>
    </w:p>
    <w:p w:rsidR="006F44F6" w:rsidRDefault="006F44F6" w:rsidP="006F44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от бортика к бортику, делая махи ногами</w:t>
      </w:r>
    </w:p>
    <w:p w:rsidR="006F44F6" w:rsidRDefault="006F44F6" w:rsidP="006F44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от бортика к бортику, работая руками способом “кроль”</w:t>
      </w:r>
    </w:p>
    <w:p w:rsidR="001378B1" w:rsidRDefault="001378B1" w:rsidP="006F44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колена</w:t>
      </w:r>
    </w:p>
    <w:p w:rsidR="006F44F6" w:rsidRDefault="006F44F6" w:rsidP="006F44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от бортика к бортику</w:t>
      </w:r>
    </w:p>
    <w:p w:rsidR="006F44F6" w:rsidRPr="0063173C" w:rsidRDefault="006F44F6" w:rsidP="006F44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Выдохи в воду</w:t>
      </w:r>
      <w:r w:rsidR="00137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«Насос</w:t>
      </w:r>
    </w:p>
    <w:p w:rsidR="0063173C" w:rsidRPr="0063173C" w:rsidRDefault="0063173C" w:rsidP="006F44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в воде – «Винт»</w:t>
      </w:r>
    </w:p>
    <w:p w:rsidR="0063173C" w:rsidRDefault="0063173C" w:rsidP="006317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3173C" w:rsidRPr="0063173C" w:rsidRDefault="0063173C" w:rsidP="0063173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173C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sz w:val="24"/>
          <w:szCs w:val="24"/>
        </w:rPr>
        <w:t xml:space="preserve"> Все успешно прошли испытание и могут приступать к выполнению спасательных работ.</w:t>
      </w:r>
    </w:p>
    <w:p w:rsidR="006F44F6" w:rsidRPr="0063173C" w:rsidRDefault="006F44F6" w:rsidP="006F44F6">
      <w:pPr>
        <w:rPr>
          <w:rFonts w:ascii="Times New Roman" w:hAnsi="Times New Roman" w:cs="Times New Roman"/>
          <w:b/>
          <w:sz w:val="24"/>
          <w:szCs w:val="24"/>
        </w:rPr>
      </w:pPr>
      <w:r w:rsidRPr="0063173C">
        <w:rPr>
          <w:rFonts w:ascii="Times New Roman" w:hAnsi="Times New Roman" w:cs="Times New Roman"/>
          <w:b/>
          <w:sz w:val="24"/>
          <w:szCs w:val="24"/>
        </w:rPr>
        <w:t>Основная часть занятия:</w:t>
      </w:r>
    </w:p>
    <w:p w:rsidR="0063173C" w:rsidRDefault="0063173C" w:rsidP="006F44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173C">
        <w:rPr>
          <w:rFonts w:ascii="Times New Roman" w:hAnsi="Times New Roman" w:cs="Times New Roman"/>
          <w:sz w:val="24"/>
          <w:szCs w:val="24"/>
        </w:rPr>
        <w:t>Отправляемся на место катастрофы.</w:t>
      </w:r>
    </w:p>
    <w:p w:rsidR="006F44F6" w:rsidRPr="0063173C" w:rsidRDefault="006F44F6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скольжение на </w:t>
      </w:r>
      <w:r w:rsidRPr="006317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</w:t>
      </w:r>
      <w:r w:rsidRPr="0063173C">
        <w:rPr>
          <w:rFonts w:ascii="Times New Roman" w:hAnsi="Times New Roman" w:cs="Times New Roman"/>
          <w:sz w:val="24"/>
          <w:szCs w:val="24"/>
        </w:rPr>
        <w:t xml:space="preserve"> </w:t>
      </w:r>
      <w:r w:rsidR="0063173C" w:rsidRPr="0063173C">
        <w:rPr>
          <w:rFonts w:ascii="Times New Roman" w:hAnsi="Times New Roman" w:cs="Times New Roman"/>
          <w:sz w:val="24"/>
          <w:szCs w:val="24"/>
        </w:rPr>
        <w:t>с опорой и без</w:t>
      </w:r>
      <w:r w:rsidR="003246D2">
        <w:rPr>
          <w:rFonts w:ascii="Times New Roman" w:hAnsi="Times New Roman" w:cs="Times New Roman"/>
          <w:sz w:val="24"/>
          <w:szCs w:val="24"/>
        </w:rPr>
        <w:t xml:space="preserve"> – «на плоту»</w:t>
      </w:r>
    </w:p>
    <w:p w:rsidR="00C339F7" w:rsidRPr="00C339F7" w:rsidRDefault="006F44F6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стрелочка на груди с движениями ног способом кроль</w:t>
      </w:r>
      <w:r w:rsidR="0063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«на моторной лодке»</w:t>
      </w:r>
    </w:p>
    <w:p w:rsidR="006F44F6" w:rsidRDefault="00C339F7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 на груди с работой рук (с использованием «колобашек»)</w:t>
      </w:r>
      <w:r w:rsidR="006F44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F44F6" w:rsidRDefault="006F44F6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стрелочка на груди с движениями ног способом кроль и круговые движения </w:t>
      </w:r>
      <w:r w:rsid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руками – «на лодке с веслами»</w:t>
      </w:r>
    </w:p>
    <w:p w:rsidR="003246D2" w:rsidRPr="003246D2" w:rsidRDefault="006F44F6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стрелочка на груди с работой ног с переворотом на спину</w:t>
      </w:r>
      <w:r w:rsid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«сплав по горной реке»</w:t>
      </w:r>
    </w:p>
    <w:p w:rsidR="006F44F6" w:rsidRDefault="003246D2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стрелочка на спине с движениями ног – «переправа под мостом»</w:t>
      </w:r>
      <w:r w:rsidR="006F44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246D2" w:rsidRDefault="003246D2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46D2">
        <w:rPr>
          <w:rFonts w:ascii="Times New Roman" w:hAnsi="Times New Roman" w:cs="Times New Roman"/>
          <w:sz w:val="24"/>
          <w:szCs w:val="24"/>
        </w:rPr>
        <w:t>скольжение на глубине – «обследуем дно»</w:t>
      </w:r>
    </w:p>
    <w:p w:rsidR="003246D2" w:rsidRDefault="003246D2" w:rsidP="006F44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достаем со дна тонущие предметы – «собираем мусор»</w:t>
      </w:r>
    </w:p>
    <w:p w:rsidR="003246D2" w:rsidRPr="003246D2" w:rsidRDefault="003246D2" w:rsidP="00324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4F6" w:rsidRPr="003246D2" w:rsidRDefault="006F44F6" w:rsidP="006F44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Эстафета «</w:t>
      </w:r>
      <w:r w:rsidR="0032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Спасение дельфинов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32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перевести дельфина в поднятой над водой руке, не замочив дельфина.</w:t>
      </w:r>
    </w:p>
    <w:p w:rsidR="006F44F6" w:rsidRPr="003246D2" w:rsidRDefault="006F44F6" w:rsidP="006F4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“Водолазы”</w:t>
      </w:r>
      <w:r w:rsid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конкурс на звание лучшего спасателя</w:t>
      </w:r>
    </w:p>
    <w:p w:rsidR="006F44F6" w:rsidRDefault="006F44F6" w:rsidP="006F4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F44F6" w:rsidRDefault="006F44F6" w:rsidP="006F44F6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</w:p>
    <w:p w:rsidR="006F44F6" w:rsidRPr="00C339F7" w:rsidRDefault="006F44F6" w:rsidP="006F44F6">
      <w:pPr>
        <w:rPr>
          <w:rFonts w:ascii="Times New Roman" w:hAnsi="Times New Roman" w:cs="Times New Roman"/>
          <w:b/>
          <w:sz w:val="24"/>
          <w:szCs w:val="24"/>
        </w:rPr>
      </w:pPr>
      <w:r w:rsidRPr="00C3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  <w:r w:rsidRPr="00C339F7">
        <w:rPr>
          <w:rFonts w:ascii="Times New Roman" w:hAnsi="Times New Roman" w:cs="Times New Roman"/>
          <w:b/>
          <w:sz w:val="24"/>
          <w:szCs w:val="24"/>
        </w:rPr>
        <w:t>:</w:t>
      </w:r>
    </w:p>
    <w:p w:rsidR="006F44F6" w:rsidRDefault="006F44F6" w:rsidP="006F44F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C3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внимание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C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на 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</w:t>
      </w:r>
      <w:r w:rsidR="00C339F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Задание: в определенной последовательности выполнить упражнения «поплавок», «звезда», «стрелочка»</w:t>
      </w:r>
    </w:p>
    <w:p w:rsidR="00C339F7" w:rsidRDefault="00C339F7" w:rsidP="006F44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44F6" w:rsidRPr="00C339F7" w:rsidRDefault="006F44F6" w:rsidP="006F44F6">
      <w:pPr>
        <w:rPr>
          <w:b/>
        </w:rPr>
      </w:pPr>
      <w:r w:rsidRPr="00C339F7">
        <w:rPr>
          <w:rFonts w:ascii="Times New Roman" w:hAnsi="Times New Roman" w:cs="Times New Roman"/>
          <w:b/>
          <w:sz w:val="24"/>
          <w:szCs w:val="24"/>
        </w:rPr>
        <w:t>Выход из воды.</w:t>
      </w:r>
    </w:p>
    <w:p w:rsidR="00436D4C" w:rsidRDefault="00436D4C"/>
    <w:sectPr w:rsidR="0043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3CA"/>
    <w:multiLevelType w:val="hybridMultilevel"/>
    <w:tmpl w:val="C638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261B"/>
    <w:multiLevelType w:val="hybridMultilevel"/>
    <w:tmpl w:val="077ED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1900"/>
    <w:multiLevelType w:val="hybridMultilevel"/>
    <w:tmpl w:val="7A24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A4C14"/>
    <w:multiLevelType w:val="hybridMultilevel"/>
    <w:tmpl w:val="CB701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3537F"/>
    <w:multiLevelType w:val="hybridMultilevel"/>
    <w:tmpl w:val="FA5E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F6"/>
    <w:rsid w:val="001378B1"/>
    <w:rsid w:val="00225E52"/>
    <w:rsid w:val="003246D2"/>
    <w:rsid w:val="00436D4C"/>
    <w:rsid w:val="0063173C"/>
    <w:rsid w:val="006F44F6"/>
    <w:rsid w:val="00C3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2015-02-17T08:16:00Z</dcterms:created>
  <dcterms:modified xsi:type="dcterms:W3CDTF">2015-02-17T09:06:00Z</dcterms:modified>
</cp:coreProperties>
</file>